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CCF" w:rsidRPr="00766778" w:rsidRDefault="003023EA">
      <w:pPr>
        <w:rPr>
          <w:b/>
        </w:rPr>
      </w:pPr>
      <w:bookmarkStart w:id="0" w:name="_GoBack"/>
      <w:bookmarkEnd w:id="0"/>
      <w:r w:rsidRPr="00766778">
        <w:rPr>
          <w:b/>
        </w:rPr>
        <w:t>Second Grade Persuasive Benchmark</w:t>
      </w:r>
      <w:r w:rsidR="00766778">
        <w:rPr>
          <w:b/>
        </w:rPr>
        <w:t xml:space="preserve"> Prompt</w:t>
      </w:r>
      <w:r w:rsidR="004252CA">
        <w:rPr>
          <w:b/>
        </w:rPr>
        <w:t xml:space="preserve"> </w:t>
      </w:r>
    </w:p>
    <w:p w:rsidR="003023EA" w:rsidRDefault="003023EA">
      <w:r>
        <w:t xml:space="preserve">In your opinion, which attraction do you think is the strangest? Based on the text, give at least three facts to support your opinion and explain why you think it’s so strange. </w:t>
      </w:r>
    </w:p>
    <w:p w:rsidR="003023EA" w:rsidRDefault="003023EA"/>
    <w:p w:rsidR="003023EA" w:rsidRPr="00766778" w:rsidRDefault="003023EA">
      <w:pPr>
        <w:rPr>
          <w:b/>
        </w:rPr>
      </w:pPr>
      <w:r w:rsidRPr="00766778">
        <w:rPr>
          <w:b/>
        </w:rPr>
        <w:t xml:space="preserve">Protocol: </w:t>
      </w:r>
    </w:p>
    <w:p w:rsidR="003023EA" w:rsidRDefault="003023EA">
      <w:r>
        <w:t xml:space="preserve">“Today you are going to read a book called Roadside Oddities.  An oddity is something that is strange, or odd, notice the word “odd” inside “oddities”.  Let’s think about some things we might call oddities.  Think about </w:t>
      </w:r>
      <w:r w:rsidR="00766778">
        <w:t xml:space="preserve">Lawson Tower.  Isn’t it strange that there’s a huge tower next to a soccer field?  What about the gas tank on the highway to Boston.  Isn’t that a funny place to see art? Now you’re going to read this book independently to find out which of these roadside oddities you think is the strangest.” </w:t>
      </w:r>
    </w:p>
    <w:p w:rsidR="00766778" w:rsidRDefault="00766778"/>
    <w:p w:rsidR="00766778" w:rsidRDefault="00766778"/>
    <w:sectPr w:rsidR="007667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EA"/>
    <w:rsid w:val="003023EA"/>
    <w:rsid w:val="004252CA"/>
    <w:rsid w:val="004C7471"/>
    <w:rsid w:val="00766778"/>
    <w:rsid w:val="007F3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Gregory, Megan</dc:creator>
  <cp:lastModifiedBy>Sousa, Carol</cp:lastModifiedBy>
  <cp:revision>2</cp:revision>
  <dcterms:created xsi:type="dcterms:W3CDTF">2016-01-11T18:09:00Z</dcterms:created>
  <dcterms:modified xsi:type="dcterms:W3CDTF">2016-01-11T18:09:00Z</dcterms:modified>
</cp:coreProperties>
</file>